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74E0A559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56</w:t>
      </w:r>
      <w:r w:rsidR="00384462">
        <w:rPr>
          <w:rFonts w:ascii="Verdana" w:hAnsi="Verdana" w:cs="Arial"/>
          <w:b/>
          <w:sz w:val="22"/>
          <w:szCs w:val="22"/>
          <w:lang w:val="es-CL"/>
        </w:rPr>
        <w:t>4</w:t>
      </w:r>
      <w:r w:rsidR="0065758C">
        <w:rPr>
          <w:rFonts w:ascii="Verdana" w:hAnsi="Verdana" w:cs="Arial"/>
          <w:b/>
          <w:sz w:val="22"/>
          <w:szCs w:val="22"/>
          <w:lang w:val="es-CL"/>
        </w:rPr>
        <w:t>9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6209266D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65758C">
        <w:rPr>
          <w:rFonts w:ascii="Verdana" w:hAnsi="Verdana" w:cs="Arial"/>
          <w:b/>
          <w:color w:val="000000"/>
          <w:sz w:val="22"/>
          <w:szCs w:val="22"/>
          <w:lang w:val="es-CL"/>
        </w:rPr>
        <w:t>39</w:t>
      </w:r>
      <w:r w:rsidR="00384462">
        <w:rPr>
          <w:rFonts w:ascii="Verdana" w:hAnsi="Verdana" w:cs="Arial"/>
          <w:b/>
          <w:color w:val="000000"/>
          <w:sz w:val="22"/>
          <w:szCs w:val="22"/>
          <w:lang w:val="es-CL"/>
        </w:rPr>
        <w:t>3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45480EB6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65758C">
        <w:rPr>
          <w:rFonts w:ascii="Verdana" w:hAnsi="Verdana" w:cs="Arial"/>
          <w:color w:val="000000"/>
          <w:sz w:val="22"/>
          <w:szCs w:val="22"/>
        </w:rPr>
        <w:t>31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4AD17166" w14:textId="70B3C9C2" w:rsidR="00382443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C4FFDE7" w14:textId="77777777" w:rsidR="008D09F3" w:rsidRPr="009721AB" w:rsidRDefault="008D09F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6E257219" w14:textId="7EFC9ADB" w:rsidR="002A0CEC" w:rsidRPr="00A92288" w:rsidRDefault="0042545E" w:rsidP="00384462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65758C">
        <w:rPr>
          <w:rFonts w:cs="Arial"/>
          <w:b/>
          <w:color w:val="000000"/>
          <w:sz w:val="22"/>
          <w:szCs w:val="22"/>
          <w:lang w:val="es-CL"/>
        </w:rPr>
        <w:t>CLAUDIA SALDAÑO CÁDIZ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4925F7B9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65758C">
        <w:rPr>
          <w:rFonts w:cs="Arial"/>
          <w:color w:val="000000"/>
          <w:sz w:val="22"/>
        </w:rPr>
        <w:t>02</w:t>
      </w:r>
      <w:r w:rsidRPr="00C773D5">
        <w:rPr>
          <w:rFonts w:cs="Arial"/>
          <w:color w:val="000000"/>
          <w:sz w:val="22"/>
        </w:rPr>
        <w:t xml:space="preserve"> de </w:t>
      </w:r>
      <w:r w:rsidR="0065758C">
        <w:rPr>
          <w:rFonts w:cs="Arial"/>
          <w:color w:val="000000"/>
          <w:sz w:val="22"/>
        </w:rPr>
        <w:t>Agost</w:t>
      </w:r>
      <w:r w:rsidR="001A6692">
        <w:rPr>
          <w:rFonts w:cs="Arial"/>
          <w:color w:val="000000"/>
          <w:sz w:val="22"/>
        </w:rPr>
        <w:t>o</w:t>
      </w:r>
      <w:r w:rsidRPr="00C773D5">
        <w:rPr>
          <w:rFonts w:cs="Arial"/>
          <w:color w:val="000000"/>
          <w:sz w:val="22"/>
        </w:rPr>
        <w:t xml:space="preserve">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563119D3" w:rsidR="0042545E" w:rsidRPr="00AD62EC" w:rsidRDefault="001A5956" w:rsidP="0065758C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r w:rsidRPr="00AD62EC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Estimados,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Junto con saludar cordialmente, vengo a so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>l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i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>c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itar por Ley de Transparencia a la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Dirección de Salud de Recoleta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, la siguiente información respecto a pago de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funcionarios contratados por Ley 19.378.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• Asignación de funcionarios Art N°45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• Asignación de funcionarios Art N°27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• Tablas de sueldo del personal de Salud contratado año 2022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• Todas las asignaciones Municipales recibidas.</w:t>
      </w:r>
      <w:r w:rsidR="0065758C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65758C" w:rsidRPr="0065758C">
        <w:rPr>
          <w:rFonts w:ascii="Verdana" w:eastAsia="LiberationSans-Regular" w:hAnsi="Verdana" w:cs="LiberationSans-Regular"/>
          <w:i/>
          <w:iCs/>
          <w:szCs w:val="22"/>
        </w:rPr>
        <w:t>Atentamente.</w:t>
      </w:r>
      <w:r w:rsidR="0042545E" w:rsidRPr="00AD62EC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AD62EC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 w:rsidR="00384462"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AD62EC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D9721B8" w14:textId="77777777" w:rsidR="002A0CEC" w:rsidRPr="0042545E" w:rsidRDefault="002A0CEC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530EED06" w14:textId="41E7670D" w:rsidR="00790C29" w:rsidRDefault="00BD7AB0" w:rsidP="0065758C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65758C">
        <w:rPr>
          <w:rFonts w:ascii="Verdana" w:hAnsi="Verdana" w:cs="Arial"/>
          <w:color w:val="000000"/>
          <w:sz w:val="22"/>
          <w:szCs w:val="22"/>
        </w:rPr>
        <w:t xml:space="preserve">el Departamento de Salud, se hace entrega de las asignaciones de funcionario Art. N° 45 y 27, en conjunto a las tablas de sueldo del personal de Salud contratado año 2022. </w:t>
      </w:r>
    </w:p>
    <w:p w14:paraId="656922BB" w14:textId="2FFC6027" w:rsidR="0065758C" w:rsidRDefault="0065758C" w:rsidP="0065758C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Con respecto a todas las asignaciones municipales recibidas, se da a conocer que el </w:t>
      </w:r>
      <w:r w:rsidRPr="0065758C">
        <w:rPr>
          <w:rFonts w:ascii="Verdana" w:hAnsi="Verdana" w:cs="Arial"/>
          <w:color w:val="000000"/>
          <w:sz w:val="22"/>
          <w:szCs w:val="22"/>
        </w:rPr>
        <w:t>Departamento de Salud no ha pagado Asignaciones Municipales en el transcurso del año 2022</w:t>
      </w:r>
      <w:r w:rsidR="00420E2B">
        <w:rPr>
          <w:rFonts w:ascii="Verdana" w:hAnsi="Verdana" w:cs="Arial"/>
          <w:color w:val="000000"/>
          <w:sz w:val="22"/>
          <w:szCs w:val="22"/>
        </w:rPr>
        <w:t>.</w:t>
      </w:r>
    </w:p>
    <w:p w14:paraId="00017D38" w14:textId="77777777" w:rsidR="00420E2B" w:rsidRDefault="00420E2B" w:rsidP="0065758C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42D7C49" w14:textId="77777777" w:rsidR="00420E2B" w:rsidRDefault="00420E2B" w:rsidP="0065758C">
      <w:pPr>
        <w:shd w:val="clear" w:color="auto" w:fill="FFFFFF"/>
        <w:jc w:val="both"/>
        <w:rPr>
          <w:rFonts w:ascii="Verdana" w:hAnsi="Verdana" w:cs="Arial"/>
          <w:color w:val="000000"/>
          <w:sz w:val="22"/>
        </w:rPr>
      </w:pPr>
    </w:p>
    <w:p w14:paraId="47FE6D17" w14:textId="77777777" w:rsidR="00267E8B" w:rsidRDefault="00267E8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</w:rPr>
      </w:pPr>
    </w:p>
    <w:p w14:paraId="2D227ADC" w14:textId="63CC6C72" w:rsidR="00382443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615D0949" w14:textId="6ECBB8CC" w:rsidR="006B1F24" w:rsidRDefault="006B1F24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9F55442" w14:textId="77777777" w:rsidR="002A0CEC" w:rsidRPr="001A5956" w:rsidRDefault="002A0CEC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ED0092A" w14:textId="26897095" w:rsidR="00382443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73AE153B" w14:textId="6CAB1C70" w:rsidR="002A0CEC" w:rsidRPr="001A5956" w:rsidRDefault="00430FE7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33AC67F" wp14:editId="688519B7">
            <wp:simplePos x="0" y="0"/>
            <wp:positionH relativeFrom="column">
              <wp:posOffset>3422015</wp:posOffset>
            </wp:positionH>
            <wp:positionV relativeFrom="paragraph">
              <wp:posOffset>63500</wp:posOffset>
            </wp:positionV>
            <wp:extent cx="971550" cy="104711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9D584" w14:textId="5F26C046" w:rsidR="00436948" w:rsidRDefault="00430FE7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8752" behindDoc="0" locked="0" layoutInCell="1" allowOverlap="1" wp14:anchorId="30DDD931" wp14:editId="7B6EE647">
            <wp:simplePos x="0" y="0"/>
            <wp:positionH relativeFrom="column">
              <wp:posOffset>2472055</wp:posOffset>
            </wp:positionH>
            <wp:positionV relativeFrom="paragraph">
              <wp:posOffset>48260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718FAB5C" w14:textId="7772FF50" w:rsidR="00D51506" w:rsidRDefault="00D51506" w:rsidP="001A5956">
      <w:pPr>
        <w:rPr>
          <w:rFonts w:ascii="Verdana" w:hAnsi="Verdana" w:cs="Arial"/>
          <w:color w:val="000000"/>
        </w:rPr>
      </w:pPr>
    </w:p>
    <w:p w14:paraId="78716D8B" w14:textId="77777777" w:rsidR="002A0CEC" w:rsidRDefault="002A0CEC" w:rsidP="001A5956">
      <w:pPr>
        <w:rPr>
          <w:rFonts w:ascii="Verdana" w:hAnsi="Verdana" w:cs="Arial"/>
          <w:color w:val="000000"/>
        </w:rPr>
      </w:pPr>
    </w:p>
    <w:p w14:paraId="3E34235F" w14:textId="77777777" w:rsidR="00D51506" w:rsidRDefault="00D51506" w:rsidP="001A5956">
      <w:pPr>
        <w:rPr>
          <w:rFonts w:ascii="Verdana" w:hAnsi="Verdana" w:cs="Arial"/>
          <w:color w:val="000000"/>
        </w:rPr>
      </w:pPr>
    </w:p>
    <w:p w14:paraId="211CDD51" w14:textId="77777777" w:rsidR="009F4C0D" w:rsidRDefault="009F4C0D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00633800" w14:textId="28A0251A" w:rsidR="002A0CEC" w:rsidRPr="00430FE7" w:rsidRDefault="0042545E" w:rsidP="00430FE7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430FE7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4658" w14:textId="77777777" w:rsidR="00C0689D" w:rsidRDefault="00C0689D" w:rsidP="008F2ECD">
      <w:r>
        <w:separator/>
      </w:r>
    </w:p>
  </w:endnote>
  <w:endnote w:type="continuationSeparator" w:id="0">
    <w:p w14:paraId="1E37E028" w14:textId="77777777" w:rsidR="00C0689D" w:rsidRDefault="00C0689D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574B066">
          <wp:simplePos x="0" y="0"/>
          <wp:positionH relativeFrom="page">
            <wp:posOffset>95087</wp:posOffset>
          </wp:positionH>
          <wp:positionV relativeFrom="page">
            <wp:posOffset>9300845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90C3" w14:textId="77777777" w:rsidR="00C0689D" w:rsidRDefault="00C0689D" w:rsidP="008F2ECD">
      <w:r>
        <w:separator/>
      </w:r>
    </w:p>
  </w:footnote>
  <w:footnote w:type="continuationSeparator" w:id="0">
    <w:p w14:paraId="716AB3A5" w14:textId="77777777" w:rsidR="00C0689D" w:rsidRDefault="00C0689D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159"/>
    <w:multiLevelType w:val="hybridMultilevel"/>
    <w:tmpl w:val="D98A2BDA"/>
    <w:lvl w:ilvl="0" w:tplc="5B8445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23302"/>
    <w:rsid w:val="00026421"/>
    <w:rsid w:val="00046D0F"/>
    <w:rsid w:val="00067959"/>
    <w:rsid w:val="000D04B9"/>
    <w:rsid w:val="000F1260"/>
    <w:rsid w:val="00105647"/>
    <w:rsid w:val="00147FD2"/>
    <w:rsid w:val="00163404"/>
    <w:rsid w:val="001A1DAD"/>
    <w:rsid w:val="001A5956"/>
    <w:rsid w:val="001A6692"/>
    <w:rsid w:val="001F66B0"/>
    <w:rsid w:val="00267E8B"/>
    <w:rsid w:val="00271C59"/>
    <w:rsid w:val="00271FFD"/>
    <w:rsid w:val="00274A89"/>
    <w:rsid w:val="002911D8"/>
    <w:rsid w:val="002A0CEC"/>
    <w:rsid w:val="00307AF2"/>
    <w:rsid w:val="00310FE7"/>
    <w:rsid w:val="003376CF"/>
    <w:rsid w:val="00371EB7"/>
    <w:rsid w:val="00374CDC"/>
    <w:rsid w:val="003761D4"/>
    <w:rsid w:val="00382443"/>
    <w:rsid w:val="00384462"/>
    <w:rsid w:val="003A4CCE"/>
    <w:rsid w:val="003B51F6"/>
    <w:rsid w:val="003B5C39"/>
    <w:rsid w:val="003F5C0E"/>
    <w:rsid w:val="00406B66"/>
    <w:rsid w:val="00420E2B"/>
    <w:rsid w:val="0042545E"/>
    <w:rsid w:val="00430FE7"/>
    <w:rsid w:val="00436948"/>
    <w:rsid w:val="00446112"/>
    <w:rsid w:val="0048321D"/>
    <w:rsid w:val="004C3F06"/>
    <w:rsid w:val="004F0FD7"/>
    <w:rsid w:val="00534AFF"/>
    <w:rsid w:val="00583418"/>
    <w:rsid w:val="00584B8B"/>
    <w:rsid w:val="005B59D0"/>
    <w:rsid w:val="006539EF"/>
    <w:rsid w:val="00654781"/>
    <w:rsid w:val="0065758C"/>
    <w:rsid w:val="0067450B"/>
    <w:rsid w:val="006B1F24"/>
    <w:rsid w:val="006D4C87"/>
    <w:rsid w:val="006D7A75"/>
    <w:rsid w:val="006E60C9"/>
    <w:rsid w:val="0070452B"/>
    <w:rsid w:val="0071313A"/>
    <w:rsid w:val="00714D86"/>
    <w:rsid w:val="00727367"/>
    <w:rsid w:val="00747D90"/>
    <w:rsid w:val="00752D29"/>
    <w:rsid w:val="00790C29"/>
    <w:rsid w:val="007A7EA8"/>
    <w:rsid w:val="0082671E"/>
    <w:rsid w:val="0084696F"/>
    <w:rsid w:val="00872074"/>
    <w:rsid w:val="008A4A3C"/>
    <w:rsid w:val="008B13AE"/>
    <w:rsid w:val="008C39D5"/>
    <w:rsid w:val="008C71E8"/>
    <w:rsid w:val="008D09F3"/>
    <w:rsid w:val="008D0B06"/>
    <w:rsid w:val="008F2ECD"/>
    <w:rsid w:val="00900270"/>
    <w:rsid w:val="00900AEB"/>
    <w:rsid w:val="0090524C"/>
    <w:rsid w:val="00957E7E"/>
    <w:rsid w:val="009B409F"/>
    <w:rsid w:val="009B5480"/>
    <w:rsid w:val="009C01F4"/>
    <w:rsid w:val="009F4C0D"/>
    <w:rsid w:val="00A0503A"/>
    <w:rsid w:val="00A05FCC"/>
    <w:rsid w:val="00A7017A"/>
    <w:rsid w:val="00A92288"/>
    <w:rsid w:val="00A9671F"/>
    <w:rsid w:val="00AA5377"/>
    <w:rsid w:val="00AC506F"/>
    <w:rsid w:val="00AC63BA"/>
    <w:rsid w:val="00AD62EC"/>
    <w:rsid w:val="00B627C9"/>
    <w:rsid w:val="00B64B3A"/>
    <w:rsid w:val="00B73DA5"/>
    <w:rsid w:val="00B9378E"/>
    <w:rsid w:val="00BA7BF4"/>
    <w:rsid w:val="00BB391E"/>
    <w:rsid w:val="00BD21D2"/>
    <w:rsid w:val="00BD7AB0"/>
    <w:rsid w:val="00BF0241"/>
    <w:rsid w:val="00C048D8"/>
    <w:rsid w:val="00C0689D"/>
    <w:rsid w:val="00C343A2"/>
    <w:rsid w:val="00C773D5"/>
    <w:rsid w:val="00C8267E"/>
    <w:rsid w:val="00CC6724"/>
    <w:rsid w:val="00CD4506"/>
    <w:rsid w:val="00D0469A"/>
    <w:rsid w:val="00D22EC6"/>
    <w:rsid w:val="00D24EF0"/>
    <w:rsid w:val="00D36147"/>
    <w:rsid w:val="00D450A4"/>
    <w:rsid w:val="00D51506"/>
    <w:rsid w:val="00D55D6D"/>
    <w:rsid w:val="00D669F7"/>
    <w:rsid w:val="00D81743"/>
    <w:rsid w:val="00D91C82"/>
    <w:rsid w:val="00DD6CF9"/>
    <w:rsid w:val="00E13BF3"/>
    <w:rsid w:val="00E700F3"/>
    <w:rsid w:val="00E70503"/>
    <w:rsid w:val="00EB3758"/>
    <w:rsid w:val="00EE5D33"/>
    <w:rsid w:val="00EE68B3"/>
    <w:rsid w:val="00EF1AD2"/>
    <w:rsid w:val="00F0137F"/>
    <w:rsid w:val="00F1042D"/>
    <w:rsid w:val="00F16177"/>
    <w:rsid w:val="00F1684C"/>
    <w:rsid w:val="00F319CE"/>
    <w:rsid w:val="00F47298"/>
    <w:rsid w:val="00F6434A"/>
    <w:rsid w:val="00F86A46"/>
    <w:rsid w:val="00FB76B0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1F064334-5401-4D21-BFBA-AE0AAA3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B0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7A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2022-08-31T15:40:00Z</dcterms:created>
  <dcterms:modified xsi:type="dcterms:W3CDTF">2022-09-21T19:28:00Z</dcterms:modified>
</cp:coreProperties>
</file>